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6" w:rsidRDefault="00BF3E9E" w:rsidP="00B61416">
      <w:pPr>
        <w:pStyle w:val="Nagwek1"/>
      </w:pPr>
      <w:bookmarkStart w:id="0" w:name="_GoBack"/>
      <w:bookmarkEnd w:id="0"/>
      <w:r>
        <w:t>Produkt lokalny w Pradolinie Łeby</w:t>
      </w:r>
    </w:p>
    <w:p w:rsidR="00B61416" w:rsidRDefault="00B61416" w:rsidP="00B61416"/>
    <w:p w:rsidR="00582644" w:rsidRPr="00896AFA" w:rsidRDefault="00B61416" w:rsidP="00B61416">
      <w:pPr>
        <w:jc w:val="both"/>
        <w:rPr>
          <w:color w:val="000000" w:themeColor="text1"/>
        </w:rPr>
      </w:pPr>
      <w:r w:rsidRPr="00896AFA">
        <w:rPr>
          <w:color w:val="000000" w:themeColor="text1"/>
        </w:rPr>
        <w:t xml:space="preserve">Celem imprezy promocyjnej </w:t>
      </w:r>
      <w:r w:rsidR="00BF3E9E" w:rsidRPr="00896AFA">
        <w:rPr>
          <w:color w:val="000000" w:themeColor="text1"/>
        </w:rPr>
        <w:t>„Produkt lokalny w Pradolinie Łeby”</w:t>
      </w:r>
      <w:r w:rsidRPr="00896AFA">
        <w:rPr>
          <w:color w:val="000000" w:themeColor="text1"/>
        </w:rPr>
        <w:t xml:space="preserve"> jest promocja Lokalnej Grupy Rybackiej „Pradolina Łeby” i jej działań wśród społeczności </w:t>
      </w:r>
      <w:r w:rsidR="000259DF" w:rsidRPr="00896AFA">
        <w:rPr>
          <w:color w:val="000000" w:themeColor="text1"/>
        </w:rPr>
        <w:t>zamieszkującej obszary zależne od rybactwa</w:t>
      </w:r>
      <w:r w:rsidRPr="00896AFA">
        <w:rPr>
          <w:color w:val="000000" w:themeColor="text1"/>
        </w:rPr>
        <w:t xml:space="preserve">, szczególnie w środowisku osób i podmiotów zaangażowanych </w:t>
      </w:r>
      <w:r w:rsidRPr="00896AFA">
        <w:rPr>
          <w:color w:val="000000" w:themeColor="text1"/>
        </w:rPr>
        <w:br/>
      </w:r>
      <w:r w:rsidR="000259DF" w:rsidRPr="00896AFA">
        <w:rPr>
          <w:color w:val="000000" w:themeColor="text1"/>
        </w:rPr>
        <w:t>o autentyczne gospodarstwa agroturystyczne</w:t>
      </w:r>
      <w:r w:rsidRPr="00896AFA">
        <w:rPr>
          <w:color w:val="000000" w:themeColor="text1"/>
        </w:rPr>
        <w:t xml:space="preserve">. </w:t>
      </w:r>
      <w:r w:rsidR="00582644" w:rsidRPr="00896AFA">
        <w:rPr>
          <w:color w:val="000000" w:themeColor="text1"/>
        </w:rPr>
        <w:t>Impreza dotyczy również promocji produktów lokalnych żywnościowych i rzemieślniczych charakterystycznych dla obszaru LGR "Pradolina Łeby". Celem takiego działania jest wykreowanie własnego wydarzenia, które będzie prowadzić do stworzenia marki dla „LGR Pradoliny Łeby” i wprowadzenia certyfikacji dla najlepszych produktów lokalnych.</w:t>
      </w:r>
    </w:p>
    <w:p w:rsidR="000259DF" w:rsidRPr="00896AFA" w:rsidRDefault="00B61416" w:rsidP="00B61416">
      <w:pPr>
        <w:jc w:val="both"/>
        <w:rPr>
          <w:color w:val="000000" w:themeColor="text1"/>
        </w:rPr>
      </w:pPr>
      <w:r w:rsidRPr="00896AFA">
        <w:rPr>
          <w:color w:val="000000" w:themeColor="text1"/>
        </w:rPr>
        <w:t xml:space="preserve">Impreza polegać będzie głównie na prezentacji do degustacji oraz promocji </w:t>
      </w:r>
      <w:r w:rsidR="00BF3E9E" w:rsidRPr="00896AFA">
        <w:rPr>
          <w:color w:val="000000" w:themeColor="text1"/>
        </w:rPr>
        <w:t>produktów lokalnych</w:t>
      </w:r>
      <w:r w:rsidRPr="00896AFA">
        <w:rPr>
          <w:color w:val="000000" w:themeColor="text1"/>
        </w:rPr>
        <w:t xml:space="preserve"> </w:t>
      </w:r>
      <w:r w:rsidR="00582644" w:rsidRPr="00896AFA">
        <w:rPr>
          <w:color w:val="000000" w:themeColor="text1"/>
        </w:rPr>
        <w:t xml:space="preserve">a także </w:t>
      </w:r>
      <w:r w:rsidR="00BF3E9E" w:rsidRPr="00896AFA">
        <w:rPr>
          <w:color w:val="000000" w:themeColor="text1"/>
        </w:rPr>
        <w:t xml:space="preserve">potraw z ryb na </w:t>
      </w:r>
      <w:r w:rsidRPr="00896AFA">
        <w:rPr>
          <w:color w:val="000000" w:themeColor="text1"/>
        </w:rPr>
        <w:t>stoiskach promocyjnych różnych podmiotów.</w:t>
      </w:r>
      <w:r w:rsidR="000259DF" w:rsidRPr="00896AFA">
        <w:rPr>
          <w:color w:val="000000" w:themeColor="text1"/>
        </w:rPr>
        <w:t xml:space="preserve"> Jest ona</w:t>
      </w:r>
      <w:r w:rsidRPr="00896AFA">
        <w:rPr>
          <w:color w:val="000000" w:themeColor="text1"/>
        </w:rPr>
        <w:t xml:space="preserve"> szczególnie skierowana jest do osób i podmiotów </w:t>
      </w:r>
      <w:r w:rsidR="00BF3E9E" w:rsidRPr="00896AFA">
        <w:rPr>
          <w:color w:val="000000" w:themeColor="text1"/>
        </w:rPr>
        <w:t>na obszarze działania Lokalnej Grupy Rybackiej „Pradolina Łeby”.</w:t>
      </w:r>
    </w:p>
    <w:p w:rsidR="00B61416" w:rsidRPr="00896AFA" w:rsidRDefault="00B61416" w:rsidP="00B61416">
      <w:pPr>
        <w:jc w:val="both"/>
        <w:rPr>
          <w:color w:val="000000" w:themeColor="text1"/>
        </w:rPr>
      </w:pPr>
      <w:r w:rsidRPr="00896AFA">
        <w:rPr>
          <w:color w:val="000000" w:themeColor="text1"/>
        </w:rPr>
        <w:t xml:space="preserve">Wśród wystawców przeprowadzony będzie konkurs </w:t>
      </w:r>
      <w:r w:rsidR="00BF3E9E" w:rsidRPr="00896AFA">
        <w:rPr>
          <w:color w:val="000000" w:themeColor="text1"/>
        </w:rPr>
        <w:t>kulinarny</w:t>
      </w:r>
      <w:r w:rsidRPr="00896AFA">
        <w:rPr>
          <w:color w:val="000000" w:themeColor="text1"/>
        </w:rPr>
        <w:t xml:space="preserve">. Dla </w:t>
      </w:r>
      <w:r w:rsidR="00BF3E9E" w:rsidRPr="00896AFA">
        <w:rPr>
          <w:color w:val="000000" w:themeColor="text1"/>
        </w:rPr>
        <w:t>zwycięzców przewidziano nagrody.</w:t>
      </w:r>
    </w:p>
    <w:p w:rsidR="0061432C" w:rsidRDefault="0061432C" w:rsidP="00B61416">
      <w:pPr>
        <w:jc w:val="both"/>
      </w:pPr>
      <w:r w:rsidRPr="00896AFA">
        <w:rPr>
          <w:color w:val="000000" w:themeColor="text1"/>
        </w:rPr>
        <w:t xml:space="preserve">Impreza odbędzie się </w:t>
      </w:r>
      <w:r w:rsidR="00BF3E9E" w:rsidRPr="00896AFA">
        <w:rPr>
          <w:color w:val="000000" w:themeColor="text1"/>
        </w:rPr>
        <w:t>20 lipca</w:t>
      </w:r>
      <w:r w:rsidRPr="00896AFA">
        <w:rPr>
          <w:color w:val="000000" w:themeColor="text1"/>
        </w:rPr>
        <w:t xml:space="preserve"> podczas trwania </w:t>
      </w:r>
      <w:r>
        <w:t xml:space="preserve">Dni Gminy </w:t>
      </w:r>
      <w:r w:rsidR="00BF3E9E">
        <w:t>Wicko.</w:t>
      </w:r>
    </w:p>
    <w:p w:rsidR="00B61416" w:rsidRPr="00B61416" w:rsidRDefault="00B61416" w:rsidP="00B61416">
      <w:pPr>
        <w:jc w:val="both"/>
      </w:pPr>
      <w:r w:rsidRPr="00B61416">
        <w:t>W programie imprezy :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Informacja o możliwościach wsparcia z Osi 4 PO RYBY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Prezentacja i degustacja potraw lokalnych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Konkurs kulinarny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Promocja lokalnych wytwórców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(kulinarnych, rękodzielników i przetwórców)</w:t>
      </w:r>
    </w:p>
    <w:p w:rsidR="00BF3E9E" w:rsidRDefault="00BF3E9E" w:rsidP="00BF3E9E">
      <w:pPr>
        <w:pStyle w:val="Akapitzlist"/>
        <w:numPr>
          <w:ilvl w:val="0"/>
          <w:numId w:val="3"/>
        </w:numPr>
        <w:spacing w:line="240" w:lineRule="auto"/>
        <w:jc w:val="both"/>
      </w:pPr>
      <w:r>
        <w:t>Smaki średniowiecza</w:t>
      </w:r>
    </w:p>
    <w:p w:rsidR="00B61416" w:rsidRPr="00BF3E9E" w:rsidRDefault="00BF3E9E" w:rsidP="00BF3E9E">
      <w:pPr>
        <w:pStyle w:val="Akapitzlist"/>
        <w:spacing w:line="240" w:lineRule="auto"/>
        <w:jc w:val="both"/>
        <w:rPr>
          <w:sz w:val="16"/>
          <w:szCs w:val="16"/>
        </w:rPr>
      </w:pPr>
      <w:r>
        <w:t xml:space="preserve">(pieczenie chleba na zakwasie, pieczone prosię, </w:t>
      </w:r>
      <w:r>
        <w:rPr>
          <w:sz w:val="22"/>
        </w:rPr>
        <w:t>dania oparte na recepturach i składnikach ze średniowiecza)</w:t>
      </w:r>
    </w:p>
    <w:p w:rsidR="00B26EBC" w:rsidRPr="00B61416" w:rsidRDefault="00B26EBC" w:rsidP="00B61416">
      <w:pPr>
        <w:spacing w:line="240" w:lineRule="auto"/>
        <w:jc w:val="both"/>
      </w:pPr>
    </w:p>
    <w:sectPr w:rsidR="00B26EBC" w:rsidRPr="00B6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1BE"/>
    <w:multiLevelType w:val="hybridMultilevel"/>
    <w:tmpl w:val="6CD6C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75E94"/>
    <w:multiLevelType w:val="hybridMultilevel"/>
    <w:tmpl w:val="5F1A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4044"/>
    <w:multiLevelType w:val="hybridMultilevel"/>
    <w:tmpl w:val="7F76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6"/>
    <w:rsid w:val="000259DF"/>
    <w:rsid w:val="00582644"/>
    <w:rsid w:val="0061432C"/>
    <w:rsid w:val="00896AFA"/>
    <w:rsid w:val="00B26EBC"/>
    <w:rsid w:val="00B61416"/>
    <w:rsid w:val="00BF3E9E"/>
    <w:rsid w:val="00F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16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4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41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6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16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4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41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6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Kasia</cp:lastModifiedBy>
  <cp:revision>2</cp:revision>
  <dcterms:created xsi:type="dcterms:W3CDTF">2013-07-16T09:47:00Z</dcterms:created>
  <dcterms:modified xsi:type="dcterms:W3CDTF">2013-07-16T09:47:00Z</dcterms:modified>
</cp:coreProperties>
</file>